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B9" w:rsidRDefault="000400B9"/>
    <w:p w:rsidR="000400B9" w:rsidRDefault="000400B9"/>
    <w:tbl>
      <w:tblPr>
        <w:tblW w:w="13859" w:type="dxa"/>
        <w:tblLook w:val="00A0" w:firstRow="1" w:lastRow="0" w:firstColumn="1" w:lastColumn="0" w:noHBand="0" w:noVBand="0"/>
      </w:tblPr>
      <w:tblGrid>
        <w:gridCol w:w="9464"/>
        <w:gridCol w:w="4395"/>
      </w:tblGrid>
      <w:tr w:rsidR="00DD1BBE" w:rsidRPr="00E23614" w:rsidTr="00264513">
        <w:tc>
          <w:tcPr>
            <w:tcW w:w="9464" w:type="dxa"/>
          </w:tcPr>
          <w:p w:rsidR="002250C3" w:rsidRPr="00E23614" w:rsidRDefault="00E23614" w:rsidP="00264513">
            <w:pPr>
              <w:jc w:val="center"/>
              <w:rPr>
                <w:b/>
                <w:sz w:val="28"/>
                <w:szCs w:val="28"/>
              </w:rPr>
            </w:pPr>
            <w:r w:rsidRPr="00E23614">
              <w:rPr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E84ED9" w:rsidRPr="00E23614" w:rsidRDefault="00E23614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E23614"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  <w:p w:rsidR="00E23614" w:rsidRDefault="00264513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Глава администрации</w:t>
            </w:r>
          </w:p>
          <w:p w:rsidR="00264513" w:rsidRDefault="00264513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Писаревского сельского поселения</w:t>
            </w:r>
          </w:p>
          <w:p w:rsidR="00264513" w:rsidRPr="00E23614" w:rsidRDefault="00264513" w:rsidP="0026451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264513" w:rsidRDefault="00264513" w:rsidP="00264513">
            <w:pPr>
              <w:jc w:val="center"/>
              <w:rPr>
                <w:sz w:val="28"/>
                <w:szCs w:val="28"/>
              </w:rPr>
            </w:pPr>
          </w:p>
          <w:p w:rsidR="00264513" w:rsidRDefault="00264513" w:rsidP="00264513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 w:rsidRPr="00264513">
              <w:rPr>
                <w:b/>
                <w:sz w:val="28"/>
                <w:szCs w:val="28"/>
              </w:rPr>
              <w:t>П О С Т А Н О В Л Е Н И Е</w:t>
            </w:r>
          </w:p>
          <w:p w:rsidR="00264513" w:rsidRDefault="00264513" w:rsidP="00264513">
            <w:pPr>
              <w:rPr>
                <w:sz w:val="28"/>
                <w:szCs w:val="28"/>
              </w:rPr>
            </w:pPr>
          </w:p>
          <w:p w:rsidR="00424CA2" w:rsidRPr="00264513" w:rsidRDefault="00264513" w:rsidP="00264513">
            <w:pPr>
              <w:tabs>
                <w:tab w:val="left" w:pos="7530"/>
              </w:tabs>
              <w:rPr>
                <w:b/>
                <w:sz w:val="28"/>
                <w:szCs w:val="28"/>
              </w:rPr>
            </w:pPr>
            <w:r w:rsidRPr="00264513">
              <w:rPr>
                <w:b/>
                <w:sz w:val="28"/>
                <w:szCs w:val="28"/>
              </w:rPr>
              <w:t>«12» мая 2022г.</w:t>
            </w:r>
            <w:r w:rsidRPr="00264513">
              <w:rPr>
                <w:b/>
                <w:sz w:val="28"/>
                <w:szCs w:val="28"/>
              </w:rPr>
              <w:tab/>
              <w:t xml:space="preserve">             №56</w:t>
            </w:r>
          </w:p>
        </w:tc>
        <w:tc>
          <w:tcPr>
            <w:tcW w:w="4395" w:type="dxa"/>
          </w:tcPr>
          <w:p w:rsidR="00EB27CC" w:rsidRPr="00DA5229" w:rsidRDefault="00EB27CC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0A6741" w:rsidRDefault="000A6741" w:rsidP="000A6741">
            <w:pPr>
              <w:jc w:val="right"/>
              <w:rPr>
                <w:sz w:val="28"/>
                <w:szCs w:val="28"/>
              </w:rPr>
            </w:pPr>
          </w:p>
          <w:p w:rsidR="004C5B59" w:rsidRPr="004C5B59" w:rsidRDefault="004C5B59" w:rsidP="00A33335">
            <w:pPr>
              <w:jc w:val="right"/>
            </w:pPr>
          </w:p>
        </w:tc>
      </w:tr>
    </w:tbl>
    <w:p w:rsidR="00564389" w:rsidRDefault="00634BB5" w:rsidP="00634BB5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8E5587" w:rsidRDefault="00264513" w:rsidP="000400B9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п.4 отделение Государственной селекционной станции</w:t>
      </w:r>
    </w:p>
    <w:p w:rsidR="00274921" w:rsidRDefault="00274921" w:rsidP="000400B9">
      <w:pPr>
        <w:tabs>
          <w:tab w:val="left" w:pos="1500"/>
        </w:tabs>
        <w:jc w:val="center"/>
        <w:rPr>
          <w:b/>
          <w:sz w:val="28"/>
          <w:szCs w:val="28"/>
        </w:rPr>
      </w:pPr>
    </w:p>
    <w:p w:rsidR="000400B9" w:rsidRDefault="000400B9" w:rsidP="000400B9">
      <w:pPr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0400B9" w:rsidTr="000400B9">
        <w:trPr>
          <w:trHeight w:val="203"/>
        </w:trPr>
        <w:tc>
          <w:tcPr>
            <w:tcW w:w="5356" w:type="dxa"/>
          </w:tcPr>
          <w:p w:rsidR="000400B9" w:rsidRDefault="00C505CB" w:rsidP="000400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администрации Писаревского сельского поселения от 03.11.2017г. №123 «</w:t>
            </w:r>
            <w:r w:rsidR="000400B9">
              <w:rPr>
                <w:color w:val="000000"/>
                <w:sz w:val="28"/>
                <w:szCs w:val="28"/>
                <w:shd w:val="clear" w:color="auto" w:fill="FFFFFF"/>
              </w:rPr>
              <w:t>О создании комиссии по предупреждению</w:t>
            </w:r>
          </w:p>
          <w:p w:rsidR="000400B9" w:rsidRDefault="000400B9" w:rsidP="000400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ликвидации чрезвычайных ситуаций</w:t>
            </w:r>
          </w:p>
          <w:p w:rsidR="000400B9" w:rsidRDefault="000400B9" w:rsidP="000400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природного и техногенного характера, пожарной безопасности и безопасности</w:t>
            </w:r>
          </w:p>
          <w:p w:rsidR="000400B9" w:rsidRDefault="000400B9" w:rsidP="000400B9">
            <w:pPr>
              <w:ind w:right="8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людей на водных объектах</w:t>
            </w:r>
            <w:r w:rsidR="00C505C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0400B9" w:rsidRDefault="000400B9" w:rsidP="000400B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00B9" w:rsidRDefault="000400B9" w:rsidP="00C505C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505CB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Во исполнения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Губернатора Иркутской области</w:t>
      </w:r>
      <w:r w:rsidR="00C505CB">
        <w:rPr>
          <w:color w:val="000000"/>
          <w:sz w:val="28"/>
          <w:szCs w:val="28"/>
          <w:shd w:val="clear" w:color="auto" w:fill="FFFFFF"/>
        </w:rPr>
        <w:t xml:space="preserve"> от 28.04.2005 № 242 «О территориальной подсистеме единой государственной системы предупреждения и ликвидации чрезвычайных ситуаций Иркутской области»</w:t>
      </w:r>
    </w:p>
    <w:p w:rsidR="00274921" w:rsidRDefault="00274921" w:rsidP="00C505C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505CB" w:rsidRDefault="00C505CB" w:rsidP="00C505C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505CB" w:rsidRDefault="00C505CB" w:rsidP="00C505C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 О С Т А Н О В Л Я Ю:</w:t>
      </w:r>
    </w:p>
    <w:p w:rsidR="00274921" w:rsidRDefault="00274921" w:rsidP="00C505C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C505CB" w:rsidRDefault="00274921" w:rsidP="0063085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C505CB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C505CB" w:rsidRPr="00C505CB">
        <w:rPr>
          <w:color w:val="000000"/>
          <w:sz w:val="28"/>
          <w:szCs w:val="28"/>
          <w:shd w:val="clear" w:color="auto" w:fill="FFFFFF"/>
        </w:rPr>
        <w:t>постановление администрации Писаревского сельского поселения от 03.11.2017</w:t>
      </w:r>
      <w:r w:rsidR="0063085C">
        <w:rPr>
          <w:color w:val="000000"/>
          <w:sz w:val="28"/>
          <w:szCs w:val="28"/>
          <w:shd w:val="clear" w:color="auto" w:fill="FFFFFF"/>
        </w:rPr>
        <w:t xml:space="preserve">г. №123 «О создании комиссии по </w:t>
      </w:r>
      <w:r w:rsidR="00C505CB" w:rsidRPr="00C505CB">
        <w:rPr>
          <w:color w:val="000000"/>
          <w:sz w:val="28"/>
          <w:szCs w:val="28"/>
          <w:shd w:val="clear" w:color="auto" w:fill="FFFFFF"/>
        </w:rPr>
        <w:t>предупреждению</w:t>
      </w:r>
      <w:r w:rsidR="0063085C">
        <w:rPr>
          <w:color w:val="000000"/>
          <w:sz w:val="28"/>
          <w:szCs w:val="28"/>
          <w:shd w:val="clear" w:color="auto" w:fill="FFFFFF"/>
        </w:rPr>
        <w:t xml:space="preserve"> </w:t>
      </w:r>
      <w:r w:rsidR="00C505CB" w:rsidRPr="0063085C">
        <w:rPr>
          <w:color w:val="000000"/>
          <w:sz w:val="28"/>
          <w:szCs w:val="28"/>
          <w:shd w:val="clear" w:color="auto" w:fill="FFFFFF"/>
        </w:rPr>
        <w:t>и ликвидации чрезвычайных ситуаций</w:t>
      </w:r>
      <w:r w:rsidR="0063085C" w:rsidRPr="0063085C">
        <w:rPr>
          <w:color w:val="000000"/>
          <w:sz w:val="28"/>
          <w:szCs w:val="28"/>
          <w:shd w:val="clear" w:color="auto" w:fill="FFFFFF"/>
        </w:rPr>
        <w:t xml:space="preserve"> </w:t>
      </w:r>
      <w:r w:rsidR="00C505CB" w:rsidRPr="0063085C">
        <w:rPr>
          <w:color w:val="000000"/>
          <w:sz w:val="28"/>
          <w:szCs w:val="28"/>
          <w:shd w:val="clear" w:color="auto" w:fill="FFFFFF"/>
        </w:rPr>
        <w:t>природного и техногенного характера, пожарной безопасности и безопасности</w:t>
      </w:r>
      <w:r w:rsidR="0063085C" w:rsidRPr="0063085C">
        <w:rPr>
          <w:color w:val="000000"/>
          <w:sz w:val="28"/>
          <w:szCs w:val="28"/>
          <w:shd w:val="clear" w:color="auto" w:fill="FFFFFF"/>
        </w:rPr>
        <w:t xml:space="preserve"> </w:t>
      </w:r>
      <w:r w:rsidR="00C505CB" w:rsidRPr="0063085C">
        <w:rPr>
          <w:color w:val="000000"/>
          <w:sz w:val="28"/>
          <w:szCs w:val="28"/>
          <w:shd w:val="clear" w:color="auto" w:fill="FFFFFF"/>
        </w:rPr>
        <w:t>людей на водных объектах»</w:t>
      </w:r>
      <w:r w:rsidR="0063085C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63085C" w:rsidRPr="00274921" w:rsidRDefault="0063085C" w:rsidP="0063085C">
      <w:pPr>
        <w:pStyle w:val="a5"/>
        <w:numPr>
          <w:ilvl w:val="1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 №1 к постановлению Главы Писаревского сельского от 03.11.2017г. №123 изложить в новой редакции (приложение прилагается).</w:t>
      </w:r>
    </w:p>
    <w:p w:rsidR="0063085C" w:rsidRPr="0063085C" w:rsidRDefault="00274921" w:rsidP="0063085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3085C" w:rsidRPr="0063085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63085C" w:rsidRPr="0063085C" w:rsidRDefault="00274921" w:rsidP="0063085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63085C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7D2A02" w:rsidRDefault="007D2A02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B27CC" w:rsidRDefault="00EB27CC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B27CC" w:rsidRDefault="00EB27CC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274921" w:rsidRDefault="00274921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7D2A02" w:rsidRDefault="007D2A02" w:rsidP="0092500A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1B01EB" w:rsidRDefault="009708F0" w:rsidP="00720042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1B01EB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1B01EB">
        <w:rPr>
          <w:color w:val="000000"/>
          <w:sz w:val="28"/>
          <w:szCs w:val="28"/>
          <w:shd w:val="clear" w:color="auto" w:fill="FFFFFF"/>
        </w:rPr>
        <w:t xml:space="preserve"> Писаревского </w:t>
      </w:r>
      <w:r w:rsidR="001C435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1B01EB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А.Е. Самарин</w:t>
      </w:r>
    </w:p>
    <w:p w:rsidR="001B01EB" w:rsidRDefault="001B01EB" w:rsidP="00720042">
      <w:pPr>
        <w:jc w:val="both"/>
        <w:rPr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4A06A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B4997" w:rsidRDefault="001B4997" w:rsidP="001B01EB">
      <w:pPr>
        <w:rPr>
          <w:sz w:val="22"/>
          <w:szCs w:val="22"/>
        </w:rPr>
      </w:pPr>
    </w:p>
    <w:p w:rsidR="001B4997" w:rsidRPr="001B4997" w:rsidRDefault="001B4997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E5B4B" w:rsidRDefault="00EE5B4B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EB27CC" w:rsidRDefault="00EB27CC" w:rsidP="001B4997">
      <w:pPr>
        <w:rPr>
          <w:sz w:val="22"/>
          <w:szCs w:val="22"/>
        </w:rPr>
      </w:pPr>
    </w:p>
    <w:p w:rsidR="00F227E6" w:rsidRDefault="00F227E6" w:rsidP="001B4997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Pr="00F227E6" w:rsidRDefault="00F227E6" w:rsidP="00F227E6">
      <w:pPr>
        <w:rPr>
          <w:sz w:val="22"/>
          <w:szCs w:val="22"/>
        </w:rPr>
      </w:pPr>
    </w:p>
    <w:p w:rsidR="00F227E6" w:rsidRDefault="00F227E6" w:rsidP="00F227E6">
      <w:pPr>
        <w:rPr>
          <w:sz w:val="22"/>
          <w:szCs w:val="22"/>
        </w:rPr>
      </w:pPr>
    </w:p>
    <w:p w:rsidR="00F227E6" w:rsidRDefault="00F227E6" w:rsidP="00F227E6">
      <w:pPr>
        <w:rPr>
          <w:sz w:val="22"/>
          <w:szCs w:val="22"/>
        </w:rPr>
      </w:pPr>
    </w:p>
    <w:p w:rsidR="00F227E6" w:rsidRDefault="00F227E6" w:rsidP="00F227E6">
      <w:pPr>
        <w:rPr>
          <w:sz w:val="22"/>
          <w:szCs w:val="22"/>
        </w:rPr>
      </w:pPr>
    </w:p>
    <w:p w:rsidR="00EE5B4B" w:rsidRDefault="00F227E6" w:rsidP="00F227E6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Default="00F227E6" w:rsidP="00F227E6">
      <w:pPr>
        <w:tabs>
          <w:tab w:val="left" w:pos="1620"/>
        </w:tabs>
        <w:rPr>
          <w:sz w:val="22"/>
          <w:szCs w:val="22"/>
        </w:rPr>
      </w:pPr>
    </w:p>
    <w:p w:rsidR="00F227E6" w:rsidRPr="00F227E6" w:rsidRDefault="00F227E6" w:rsidP="00F227E6">
      <w:pPr>
        <w:tabs>
          <w:tab w:val="left" w:pos="6015"/>
        </w:tabs>
        <w:jc w:val="right"/>
      </w:pPr>
      <w:r>
        <w:rPr>
          <w:sz w:val="22"/>
          <w:szCs w:val="22"/>
        </w:rPr>
        <w:tab/>
      </w:r>
      <w:r w:rsidRPr="00F227E6">
        <w:t>Приложение № 1</w:t>
      </w:r>
    </w:p>
    <w:p w:rsidR="00F227E6" w:rsidRPr="00F227E6" w:rsidRDefault="00F227E6" w:rsidP="00F227E6">
      <w:pPr>
        <w:tabs>
          <w:tab w:val="left" w:pos="6015"/>
        </w:tabs>
        <w:jc w:val="right"/>
      </w:pPr>
      <w:r w:rsidRPr="00F227E6">
        <w:t xml:space="preserve">                                                                                                    к постановлению Главы</w:t>
      </w:r>
    </w:p>
    <w:p w:rsidR="00F227E6" w:rsidRPr="00F227E6" w:rsidRDefault="00F227E6" w:rsidP="00F227E6">
      <w:pPr>
        <w:tabs>
          <w:tab w:val="left" w:pos="5520"/>
        </w:tabs>
        <w:jc w:val="right"/>
      </w:pPr>
      <w:r w:rsidRPr="00F227E6">
        <w:tab/>
      </w:r>
      <w:bookmarkStart w:id="0" w:name="_GoBack"/>
      <w:bookmarkEnd w:id="0"/>
      <w:r w:rsidRPr="00F227E6">
        <w:t>Писаревского сельского поселения</w:t>
      </w:r>
    </w:p>
    <w:p w:rsidR="00F227E6" w:rsidRDefault="00F227E6" w:rsidP="00F227E6">
      <w:pPr>
        <w:tabs>
          <w:tab w:val="left" w:pos="5520"/>
        </w:tabs>
        <w:jc w:val="right"/>
      </w:pPr>
      <w:r w:rsidRPr="00F227E6">
        <w:tab/>
        <w:t>от «03» ноября 2017 г. №123</w:t>
      </w:r>
    </w:p>
    <w:p w:rsidR="00F227E6" w:rsidRPr="00F227E6" w:rsidRDefault="00F227E6" w:rsidP="00F227E6"/>
    <w:p w:rsidR="00F227E6" w:rsidRPr="00F227E6" w:rsidRDefault="00F227E6" w:rsidP="00F227E6"/>
    <w:p w:rsidR="00F227E6" w:rsidRDefault="00F227E6" w:rsidP="00F227E6"/>
    <w:p w:rsidR="00F227E6" w:rsidRDefault="00F227E6" w:rsidP="00F227E6"/>
    <w:p w:rsidR="00F227E6" w:rsidRDefault="00F227E6" w:rsidP="00F227E6">
      <w:pPr>
        <w:tabs>
          <w:tab w:val="left" w:pos="3045"/>
        </w:tabs>
        <w:jc w:val="center"/>
        <w:rPr>
          <w:sz w:val="28"/>
          <w:szCs w:val="28"/>
        </w:rPr>
      </w:pPr>
      <w:r w:rsidRPr="00F227E6">
        <w:rPr>
          <w:sz w:val="28"/>
          <w:szCs w:val="28"/>
        </w:rPr>
        <w:t>СОСТАВ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природного и техногенного характера, пожарной безопасности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безопасности людей на водных объектах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:rsidR="00C14640" w:rsidRDefault="00C14640" w:rsidP="00C14640">
      <w:pPr>
        <w:tabs>
          <w:tab w:val="left" w:pos="3045"/>
        </w:tabs>
        <w:jc w:val="center"/>
        <w:rPr>
          <w:sz w:val="28"/>
          <w:szCs w:val="28"/>
        </w:rPr>
      </w:pPr>
    </w:p>
    <w:p w:rsidR="00C14640" w:rsidRDefault="00C14640" w:rsidP="00947993">
      <w:pPr>
        <w:pStyle w:val="a5"/>
        <w:numPr>
          <w:ilvl w:val="0"/>
          <w:numId w:val="3"/>
        </w:num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А.Е.</w:t>
      </w:r>
      <w:r w:rsidR="00947993">
        <w:rPr>
          <w:sz w:val="28"/>
          <w:szCs w:val="28"/>
        </w:rPr>
        <w:t xml:space="preserve"> </w:t>
      </w:r>
      <w:r>
        <w:rPr>
          <w:sz w:val="28"/>
          <w:szCs w:val="28"/>
        </w:rPr>
        <w:t>Самарин – глава Писаревского сельского поселения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</w:p>
    <w:p w:rsidR="00C14640" w:rsidRDefault="00C14640" w:rsidP="00947993">
      <w:pPr>
        <w:pStyle w:val="a5"/>
        <w:numPr>
          <w:ilvl w:val="0"/>
          <w:numId w:val="3"/>
        </w:num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О.А. Карташова – специалист администрации Писаревского сельского поселения;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А.А. Юдин – зам.</w:t>
      </w:r>
      <w:r w:rsidR="0094799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ГНУ ИНИИСХ;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П.И. Соколенко – тракторист ГНУ ИНИИСХ;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А.В. Литвинов – управляющий ООО «Урожай»;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Е.П.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– директор Писаревской СОШ;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М.Н. Иванова – директор ДОУ «Колосок»;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Ю.С. Гаврилова – директор </w:t>
      </w:r>
      <w:proofErr w:type="spellStart"/>
      <w:r>
        <w:rPr>
          <w:sz w:val="28"/>
          <w:szCs w:val="28"/>
        </w:rPr>
        <w:t>Булюшкинской</w:t>
      </w:r>
      <w:proofErr w:type="spellEnd"/>
      <w:r>
        <w:rPr>
          <w:sz w:val="28"/>
          <w:szCs w:val="28"/>
        </w:rPr>
        <w:t xml:space="preserve"> СОШ;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Л.И. Ермакова – житель д.</w:t>
      </w:r>
      <w:r w:rsidR="00947993">
        <w:rPr>
          <w:sz w:val="28"/>
          <w:szCs w:val="28"/>
        </w:rPr>
        <w:t xml:space="preserve"> </w:t>
      </w:r>
      <w:r>
        <w:rPr>
          <w:sz w:val="28"/>
          <w:szCs w:val="28"/>
        </w:rPr>
        <w:t>Булюшкина;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О.В. Татарников – директор МУСХП «Центральное»</w:t>
      </w:r>
    </w:p>
    <w:p w:rsidR="00C14640" w:rsidRDefault="00C14640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Л.Н.</w:t>
      </w:r>
      <w:r w:rsidR="00947993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– директор МКУК «</w:t>
      </w:r>
      <w:r w:rsidR="00947993">
        <w:rPr>
          <w:sz w:val="28"/>
          <w:szCs w:val="28"/>
        </w:rPr>
        <w:t>КДЦ Писаревское МО»;</w:t>
      </w:r>
    </w:p>
    <w:p w:rsidR="00947993" w:rsidRDefault="00947993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А.Е. Плотников – механик ООО «Урожай»;</w:t>
      </w:r>
    </w:p>
    <w:p w:rsidR="00947993" w:rsidRDefault="00947993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Н.И. Шевцов – житель п. </w:t>
      </w:r>
      <w:proofErr w:type="spellStart"/>
      <w:r>
        <w:rPr>
          <w:sz w:val="28"/>
          <w:szCs w:val="28"/>
        </w:rPr>
        <w:t>Иннокентьевский</w:t>
      </w:r>
      <w:proofErr w:type="spellEnd"/>
      <w:r>
        <w:rPr>
          <w:sz w:val="28"/>
          <w:szCs w:val="28"/>
        </w:rPr>
        <w:t>;</w:t>
      </w:r>
    </w:p>
    <w:p w:rsidR="00947993" w:rsidRDefault="00947993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А.И. Ковалёв – житель п. Центральные Мастерские;</w:t>
      </w:r>
    </w:p>
    <w:p w:rsidR="00947993" w:rsidRDefault="00947993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А.Н. </w:t>
      </w:r>
      <w:proofErr w:type="spellStart"/>
      <w:r>
        <w:rPr>
          <w:sz w:val="28"/>
          <w:szCs w:val="28"/>
        </w:rPr>
        <w:t>Хмелюк</w:t>
      </w:r>
      <w:proofErr w:type="spellEnd"/>
      <w:r>
        <w:rPr>
          <w:sz w:val="28"/>
          <w:szCs w:val="28"/>
        </w:rPr>
        <w:t xml:space="preserve"> – ИП </w:t>
      </w:r>
      <w:proofErr w:type="spellStart"/>
      <w:r>
        <w:rPr>
          <w:sz w:val="28"/>
          <w:szCs w:val="28"/>
        </w:rPr>
        <w:t>Хмелюк</w:t>
      </w:r>
      <w:proofErr w:type="spellEnd"/>
      <w:r>
        <w:rPr>
          <w:sz w:val="28"/>
          <w:szCs w:val="28"/>
        </w:rPr>
        <w:t>;</w:t>
      </w:r>
    </w:p>
    <w:p w:rsidR="00947993" w:rsidRDefault="00947993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С.А. Федотова – директор СОШ №10;</w:t>
      </w:r>
    </w:p>
    <w:p w:rsidR="00947993" w:rsidRDefault="00947993" w:rsidP="0094799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Н.А. </w:t>
      </w:r>
      <w:proofErr w:type="spellStart"/>
      <w:r>
        <w:rPr>
          <w:sz w:val="28"/>
          <w:szCs w:val="28"/>
        </w:rPr>
        <w:t>Авхименко</w:t>
      </w:r>
      <w:proofErr w:type="spellEnd"/>
      <w:r>
        <w:rPr>
          <w:sz w:val="28"/>
          <w:szCs w:val="28"/>
        </w:rPr>
        <w:t xml:space="preserve"> – староста п. 1-е отделение ГСС.</w:t>
      </w:r>
    </w:p>
    <w:p w:rsidR="00947993" w:rsidRPr="00C14640" w:rsidRDefault="00947993" w:rsidP="00C14640">
      <w:pPr>
        <w:tabs>
          <w:tab w:val="left" w:pos="3045"/>
        </w:tabs>
        <w:rPr>
          <w:sz w:val="28"/>
          <w:szCs w:val="28"/>
        </w:rPr>
      </w:pPr>
    </w:p>
    <w:sectPr w:rsidR="00947993" w:rsidRPr="00C14640" w:rsidSect="00274921">
      <w:headerReference w:type="default" r:id="rId7"/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E2" w:rsidRDefault="005036E2">
      <w:r>
        <w:separator/>
      </w:r>
    </w:p>
  </w:endnote>
  <w:endnote w:type="continuationSeparator" w:id="0">
    <w:p w:rsidR="005036E2" w:rsidRDefault="0050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E2" w:rsidRDefault="005036E2">
      <w:r>
        <w:separator/>
      </w:r>
    </w:p>
  </w:footnote>
  <w:footnote w:type="continuationSeparator" w:id="0">
    <w:p w:rsidR="005036E2" w:rsidRDefault="0050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B9" w:rsidRDefault="000C565D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4ED"/>
    <w:multiLevelType w:val="hybridMultilevel"/>
    <w:tmpl w:val="2FD8CB88"/>
    <w:lvl w:ilvl="0" w:tplc="164E23B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C7B1C16"/>
    <w:multiLevelType w:val="multilevel"/>
    <w:tmpl w:val="F18E63F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" w15:restartNumberingAfterBreak="0">
    <w:nsid w:val="73F12DE0"/>
    <w:multiLevelType w:val="hybridMultilevel"/>
    <w:tmpl w:val="E27ADEF4"/>
    <w:lvl w:ilvl="0" w:tplc="E968BE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BE"/>
    <w:rsid w:val="0000074B"/>
    <w:rsid w:val="00002206"/>
    <w:rsid w:val="00013A3C"/>
    <w:rsid w:val="00024D8E"/>
    <w:rsid w:val="00030325"/>
    <w:rsid w:val="00031F76"/>
    <w:rsid w:val="00035A76"/>
    <w:rsid w:val="0003773F"/>
    <w:rsid w:val="000400B9"/>
    <w:rsid w:val="0004759A"/>
    <w:rsid w:val="0005377B"/>
    <w:rsid w:val="00072330"/>
    <w:rsid w:val="000756BF"/>
    <w:rsid w:val="00081384"/>
    <w:rsid w:val="00085CE5"/>
    <w:rsid w:val="000903B4"/>
    <w:rsid w:val="00093CFC"/>
    <w:rsid w:val="00094D52"/>
    <w:rsid w:val="000A040D"/>
    <w:rsid w:val="000A0909"/>
    <w:rsid w:val="000A1A69"/>
    <w:rsid w:val="000A6635"/>
    <w:rsid w:val="000A6741"/>
    <w:rsid w:val="000C2706"/>
    <w:rsid w:val="000C4E02"/>
    <w:rsid w:val="000C565D"/>
    <w:rsid w:val="000C686A"/>
    <w:rsid w:val="000D787C"/>
    <w:rsid w:val="000E0924"/>
    <w:rsid w:val="000E1422"/>
    <w:rsid w:val="000E2096"/>
    <w:rsid w:val="000E6EA7"/>
    <w:rsid w:val="000E7934"/>
    <w:rsid w:val="000F23A1"/>
    <w:rsid w:val="000F310F"/>
    <w:rsid w:val="000F6B35"/>
    <w:rsid w:val="000F705E"/>
    <w:rsid w:val="00104FD9"/>
    <w:rsid w:val="001106EA"/>
    <w:rsid w:val="00116655"/>
    <w:rsid w:val="00116C18"/>
    <w:rsid w:val="00120E24"/>
    <w:rsid w:val="00126890"/>
    <w:rsid w:val="00132ACA"/>
    <w:rsid w:val="00132B0D"/>
    <w:rsid w:val="00132B81"/>
    <w:rsid w:val="00135AE0"/>
    <w:rsid w:val="001363E1"/>
    <w:rsid w:val="00137FBE"/>
    <w:rsid w:val="00142DE1"/>
    <w:rsid w:val="001470A1"/>
    <w:rsid w:val="00150ED9"/>
    <w:rsid w:val="00152A81"/>
    <w:rsid w:val="00154D75"/>
    <w:rsid w:val="00160BAB"/>
    <w:rsid w:val="00161400"/>
    <w:rsid w:val="00162075"/>
    <w:rsid w:val="0016457F"/>
    <w:rsid w:val="0016535E"/>
    <w:rsid w:val="00172D08"/>
    <w:rsid w:val="001777E9"/>
    <w:rsid w:val="00186E06"/>
    <w:rsid w:val="001872C6"/>
    <w:rsid w:val="00193CED"/>
    <w:rsid w:val="00195CE7"/>
    <w:rsid w:val="00197D95"/>
    <w:rsid w:val="001B01EB"/>
    <w:rsid w:val="001B4262"/>
    <w:rsid w:val="001B4997"/>
    <w:rsid w:val="001B7380"/>
    <w:rsid w:val="001C4358"/>
    <w:rsid w:val="001D524C"/>
    <w:rsid w:val="001E33FB"/>
    <w:rsid w:val="001E6AA6"/>
    <w:rsid w:val="001F469A"/>
    <w:rsid w:val="001F571D"/>
    <w:rsid w:val="001F68AF"/>
    <w:rsid w:val="001F7E7C"/>
    <w:rsid w:val="00200B4C"/>
    <w:rsid w:val="00205175"/>
    <w:rsid w:val="00213614"/>
    <w:rsid w:val="00221200"/>
    <w:rsid w:val="00221306"/>
    <w:rsid w:val="002250C3"/>
    <w:rsid w:val="002251DA"/>
    <w:rsid w:val="002257F5"/>
    <w:rsid w:val="00235BBF"/>
    <w:rsid w:val="00243D01"/>
    <w:rsid w:val="0024718A"/>
    <w:rsid w:val="00253CE9"/>
    <w:rsid w:val="00257782"/>
    <w:rsid w:val="00264082"/>
    <w:rsid w:val="00264513"/>
    <w:rsid w:val="00270B50"/>
    <w:rsid w:val="00274921"/>
    <w:rsid w:val="00284322"/>
    <w:rsid w:val="00290491"/>
    <w:rsid w:val="0029277A"/>
    <w:rsid w:val="00297486"/>
    <w:rsid w:val="002B109C"/>
    <w:rsid w:val="002B115E"/>
    <w:rsid w:val="002B2E72"/>
    <w:rsid w:val="002C508C"/>
    <w:rsid w:val="002C596D"/>
    <w:rsid w:val="002D2CA9"/>
    <w:rsid w:val="002D41DF"/>
    <w:rsid w:val="002D6527"/>
    <w:rsid w:val="002E3CA1"/>
    <w:rsid w:val="002E4498"/>
    <w:rsid w:val="002F020C"/>
    <w:rsid w:val="003056A4"/>
    <w:rsid w:val="00310757"/>
    <w:rsid w:val="00314693"/>
    <w:rsid w:val="00317F5E"/>
    <w:rsid w:val="003224A5"/>
    <w:rsid w:val="00323FFA"/>
    <w:rsid w:val="00327F6C"/>
    <w:rsid w:val="0034286E"/>
    <w:rsid w:val="00344F3E"/>
    <w:rsid w:val="00346F7D"/>
    <w:rsid w:val="00347400"/>
    <w:rsid w:val="003505BA"/>
    <w:rsid w:val="003537FE"/>
    <w:rsid w:val="003558CC"/>
    <w:rsid w:val="0035740F"/>
    <w:rsid w:val="00361259"/>
    <w:rsid w:val="00362AD1"/>
    <w:rsid w:val="003756EB"/>
    <w:rsid w:val="00380B75"/>
    <w:rsid w:val="003816A2"/>
    <w:rsid w:val="00387706"/>
    <w:rsid w:val="00391D47"/>
    <w:rsid w:val="0039388C"/>
    <w:rsid w:val="003947F8"/>
    <w:rsid w:val="003A2140"/>
    <w:rsid w:val="003B1C9D"/>
    <w:rsid w:val="003B5D42"/>
    <w:rsid w:val="003B6851"/>
    <w:rsid w:val="003C5041"/>
    <w:rsid w:val="003C759F"/>
    <w:rsid w:val="003D1204"/>
    <w:rsid w:val="003D3437"/>
    <w:rsid w:val="003E12CE"/>
    <w:rsid w:val="003E2468"/>
    <w:rsid w:val="003E255C"/>
    <w:rsid w:val="003E4272"/>
    <w:rsid w:val="003E4B68"/>
    <w:rsid w:val="003E6C55"/>
    <w:rsid w:val="003F3418"/>
    <w:rsid w:val="003F3E29"/>
    <w:rsid w:val="0040258B"/>
    <w:rsid w:val="00403038"/>
    <w:rsid w:val="00411182"/>
    <w:rsid w:val="00411250"/>
    <w:rsid w:val="00412554"/>
    <w:rsid w:val="004146FC"/>
    <w:rsid w:val="00415630"/>
    <w:rsid w:val="00416660"/>
    <w:rsid w:val="00424CA2"/>
    <w:rsid w:val="00426DB1"/>
    <w:rsid w:val="00435006"/>
    <w:rsid w:val="00440DE4"/>
    <w:rsid w:val="00443142"/>
    <w:rsid w:val="004431AA"/>
    <w:rsid w:val="004438C1"/>
    <w:rsid w:val="00444835"/>
    <w:rsid w:val="00466ADC"/>
    <w:rsid w:val="00466CD6"/>
    <w:rsid w:val="0047112D"/>
    <w:rsid w:val="00472CAA"/>
    <w:rsid w:val="00473213"/>
    <w:rsid w:val="004768B0"/>
    <w:rsid w:val="00480CFE"/>
    <w:rsid w:val="00483587"/>
    <w:rsid w:val="004877BA"/>
    <w:rsid w:val="00487B60"/>
    <w:rsid w:val="00492E53"/>
    <w:rsid w:val="0049488B"/>
    <w:rsid w:val="004A06A6"/>
    <w:rsid w:val="004A1601"/>
    <w:rsid w:val="004A4E76"/>
    <w:rsid w:val="004A6A24"/>
    <w:rsid w:val="004B1B6E"/>
    <w:rsid w:val="004B723D"/>
    <w:rsid w:val="004B7815"/>
    <w:rsid w:val="004C3272"/>
    <w:rsid w:val="004C335B"/>
    <w:rsid w:val="004C5B59"/>
    <w:rsid w:val="004D0F69"/>
    <w:rsid w:val="004D2AAE"/>
    <w:rsid w:val="004D53E6"/>
    <w:rsid w:val="004D6859"/>
    <w:rsid w:val="004E112B"/>
    <w:rsid w:val="004E1D9E"/>
    <w:rsid w:val="004E34A2"/>
    <w:rsid w:val="004E4B66"/>
    <w:rsid w:val="004F17E9"/>
    <w:rsid w:val="004F264E"/>
    <w:rsid w:val="004F671D"/>
    <w:rsid w:val="004F746F"/>
    <w:rsid w:val="004F7CB1"/>
    <w:rsid w:val="00501478"/>
    <w:rsid w:val="005036E2"/>
    <w:rsid w:val="00503FD4"/>
    <w:rsid w:val="00505E80"/>
    <w:rsid w:val="00506A83"/>
    <w:rsid w:val="005077BF"/>
    <w:rsid w:val="005104CE"/>
    <w:rsid w:val="00512381"/>
    <w:rsid w:val="0051476D"/>
    <w:rsid w:val="0051796A"/>
    <w:rsid w:val="005217B6"/>
    <w:rsid w:val="00531221"/>
    <w:rsid w:val="00533786"/>
    <w:rsid w:val="00533E2F"/>
    <w:rsid w:val="00536D3F"/>
    <w:rsid w:val="0055201C"/>
    <w:rsid w:val="00564389"/>
    <w:rsid w:val="005671B5"/>
    <w:rsid w:val="00570390"/>
    <w:rsid w:val="00571016"/>
    <w:rsid w:val="00571927"/>
    <w:rsid w:val="00573C62"/>
    <w:rsid w:val="005748C0"/>
    <w:rsid w:val="0057636D"/>
    <w:rsid w:val="00576A10"/>
    <w:rsid w:val="005810E4"/>
    <w:rsid w:val="00581D87"/>
    <w:rsid w:val="0058266F"/>
    <w:rsid w:val="00583D7A"/>
    <w:rsid w:val="00591BE4"/>
    <w:rsid w:val="005965B5"/>
    <w:rsid w:val="005971FC"/>
    <w:rsid w:val="005A24D7"/>
    <w:rsid w:val="005A4D11"/>
    <w:rsid w:val="005B4C30"/>
    <w:rsid w:val="005B728C"/>
    <w:rsid w:val="005C2372"/>
    <w:rsid w:val="005C6DEA"/>
    <w:rsid w:val="005D5E72"/>
    <w:rsid w:val="005D7809"/>
    <w:rsid w:val="005E5C1D"/>
    <w:rsid w:val="005E7068"/>
    <w:rsid w:val="005F1326"/>
    <w:rsid w:val="005F5F42"/>
    <w:rsid w:val="005F6197"/>
    <w:rsid w:val="005F68A6"/>
    <w:rsid w:val="005F71A1"/>
    <w:rsid w:val="005F79AB"/>
    <w:rsid w:val="0060194C"/>
    <w:rsid w:val="00603F81"/>
    <w:rsid w:val="0061280D"/>
    <w:rsid w:val="00614B5B"/>
    <w:rsid w:val="00615738"/>
    <w:rsid w:val="006239BB"/>
    <w:rsid w:val="00626126"/>
    <w:rsid w:val="0062735F"/>
    <w:rsid w:val="00627FC5"/>
    <w:rsid w:val="0063085C"/>
    <w:rsid w:val="00630EC2"/>
    <w:rsid w:val="00634276"/>
    <w:rsid w:val="00634BB5"/>
    <w:rsid w:val="00637980"/>
    <w:rsid w:val="00640466"/>
    <w:rsid w:val="006407D5"/>
    <w:rsid w:val="00643F70"/>
    <w:rsid w:val="006464D3"/>
    <w:rsid w:val="00655277"/>
    <w:rsid w:val="00663A72"/>
    <w:rsid w:val="0067070D"/>
    <w:rsid w:val="00677479"/>
    <w:rsid w:val="00677C69"/>
    <w:rsid w:val="00685266"/>
    <w:rsid w:val="00687035"/>
    <w:rsid w:val="00687255"/>
    <w:rsid w:val="006941FE"/>
    <w:rsid w:val="00694A57"/>
    <w:rsid w:val="00697B62"/>
    <w:rsid w:val="006A3517"/>
    <w:rsid w:val="006A71CA"/>
    <w:rsid w:val="006B0559"/>
    <w:rsid w:val="006B1E8D"/>
    <w:rsid w:val="006B4138"/>
    <w:rsid w:val="006B530F"/>
    <w:rsid w:val="006C4A07"/>
    <w:rsid w:val="006C74D1"/>
    <w:rsid w:val="006C7AB4"/>
    <w:rsid w:val="006E0843"/>
    <w:rsid w:val="006E304C"/>
    <w:rsid w:val="006F4266"/>
    <w:rsid w:val="006F5E94"/>
    <w:rsid w:val="00700AF8"/>
    <w:rsid w:val="00701168"/>
    <w:rsid w:val="007024BD"/>
    <w:rsid w:val="00704746"/>
    <w:rsid w:val="00705D23"/>
    <w:rsid w:val="00706169"/>
    <w:rsid w:val="00707927"/>
    <w:rsid w:val="00710342"/>
    <w:rsid w:val="007128D5"/>
    <w:rsid w:val="00720042"/>
    <w:rsid w:val="00722D62"/>
    <w:rsid w:val="00725724"/>
    <w:rsid w:val="00731015"/>
    <w:rsid w:val="00737968"/>
    <w:rsid w:val="00742B6B"/>
    <w:rsid w:val="0074338E"/>
    <w:rsid w:val="007436EB"/>
    <w:rsid w:val="007442A3"/>
    <w:rsid w:val="00744A0F"/>
    <w:rsid w:val="007536C9"/>
    <w:rsid w:val="00762597"/>
    <w:rsid w:val="0076389F"/>
    <w:rsid w:val="0076524E"/>
    <w:rsid w:val="007764BD"/>
    <w:rsid w:val="00781AE5"/>
    <w:rsid w:val="007829C6"/>
    <w:rsid w:val="00783FE5"/>
    <w:rsid w:val="00784FF6"/>
    <w:rsid w:val="00786609"/>
    <w:rsid w:val="00791625"/>
    <w:rsid w:val="00792B4E"/>
    <w:rsid w:val="00794730"/>
    <w:rsid w:val="00796226"/>
    <w:rsid w:val="007A09E2"/>
    <w:rsid w:val="007A0CCF"/>
    <w:rsid w:val="007A2D5E"/>
    <w:rsid w:val="007A4BA6"/>
    <w:rsid w:val="007A6A27"/>
    <w:rsid w:val="007B1DCB"/>
    <w:rsid w:val="007B4F91"/>
    <w:rsid w:val="007C0618"/>
    <w:rsid w:val="007C12BA"/>
    <w:rsid w:val="007C6F0B"/>
    <w:rsid w:val="007D020E"/>
    <w:rsid w:val="007D2A02"/>
    <w:rsid w:val="007D4188"/>
    <w:rsid w:val="007E2232"/>
    <w:rsid w:val="007E232F"/>
    <w:rsid w:val="007E78E9"/>
    <w:rsid w:val="007F0D45"/>
    <w:rsid w:val="007F1034"/>
    <w:rsid w:val="007F4913"/>
    <w:rsid w:val="007F7B6E"/>
    <w:rsid w:val="0080433A"/>
    <w:rsid w:val="0080648A"/>
    <w:rsid w:val="00820BCD"/>
    <w:rsid w:val="00822DA7"/>
    <w:rsid w:val="008234E3"/>
    <w:rsid w:val="00825B87"/>
    <w:rsid w:val="0083052F"/>
    <w:rsid w:val="00834EEB"/>
    <w:rsid w:val="008411DC"/>
    <w:rsid w:val="00841286"/>
    <w:rsid w:val="00843380"/>
    <w:rsid w:val="008460E4"/>
    <w:rsid w:val="00846885"/>
    <w:rsid w:val="00850938"/>
    <w:rsid w:val="00851FE6"/>
    <w:rsid w:val="00863267"/>
    <w:rsid w:val="00864CFB"/>
    <w:rsid w:val="0087234C"/>
    <w:rsid w:val="008736E2"/>
    <w:rsid w:val="0088538A"/>
    <w:rsid w:val="00891D50"/>
    <w:rsid w:val="008A16C9"/>
    <w:rsid w:val="008A176C"/>
    <w:rsid w:val="008A7675"/>
    <w:rsid w:val="008B0B44"/>
    <w:rsid w:val="008B4866"/>
    <w:rsid w:val="008B50F4"/>
    <w:rsid w:val="008B510F"/>
    <w:rsid w:val="008B68DF"/>
    <w:rsid w:val="008C24C5"/>
    <w:rsid w:val="008C271A"/>
    <w:rsid w:val="008C39A0"/>
    <w:rsid w:val="008C3BBD"/>
    <w:rsid w:val="008C3F1E"/>
    <w:rsid w:val="008C424B"/>
    <w:rsid w:val="008C456A"/>
    <w:rsid w:val="008C61FC"/>
    <w:rsid w:val="008C6476"/>
    <w:rsid w:val="008C74FE"/>
    <w:rsid w:val="008C7F30"/>
    <w:rsid w:val="008D0CA2"/>
    <w:rsid w:val="008D5295"/>
    <w:rsid w:val="008E0542"/>
    <w:rsid w:val="008E5587"/>
    <w:rsid w:val="008E7FEC"/>
    <w:rsid w:val="008F0348"/>
    <w:rsid w:val="008F67DC"/>
    <w:rsid w:val="008F6CE9"/>
    <w:rsid w:val="0090031C"/>
    <w:rsid w:val="0090336E"/>
    <w:rsid w:val="009034D5"/>
    <w:rsid w:val="00904796"/>
    <w:rsid w:val="009058F6"/>
    <w:rsid w:val="00906CAD"/>
    <w:rsid w:val="00910A70"/>
    <w:rsid w:val="0091163A"/>
    <w:rsid w:val="00911CC0"/>
    <w:rsid w:val="00914127"/>
    <w:rsid w:val="00916AE7"/>
    <w:rsid w:val="00923F8D"/>
    <w:rsid w:val="00924D73"/>
    <w:rsid w:val="0092500A"/>
    <w:rsid w:val="0092517C"/>
    <w:rsid w:val="00925FFF"/>
    <w:rsid w:val="009269A0"/>
    <w:rsid w:val="00932114"/>
    <w:rsid w:val="009368EC"/>
    <w:rsid w:val="00946DC3"/>
    <w:rsid w:val="00947993"/>
    <w:rsid w:val="00950102"/>
    <w:rsid w:val="00951F2F"/>
    <w:rsid w:val="0095284D"/>
    <w:rsid w:val="0095529A"/>
    <w:rsid w:val="009622C1"/>
    <w:rsid w:val="00966531"/>
    <w:rsid w:val="009708F0"/>
    <w:rsid w:val="00973677"/>
    <w:rsid w:val="009819C8"/>
    <w:rsid w:val="00983F16"/>
    <w:rsid w:val="00984BE7"/>
    <w:rsid w:val="009875C7"/>
    <w:rsid w:val="00993DE9"/>
    <w:rsid w:val="00994B37"/>
    <w:rsid w:val="00997A7F"/>
    <w:rsid w:val="009A4082"/>
    <w:rsid w:val="009A46F0"/>
    <w:rsid w:val="009A78AC"/>
    <w:rsid w:val="009A7E7C"/>
    <w:rsid w:val="009B16C2"/>
    <w:rsid w:val="009B1E4F"/>
    <w:rsid w:val="009B2024"/>
    <w:rsid w:val="009D49C1"/>
    <w:rsid w:val="009D64C4"/>
    <w:rsid w:val="00A00318"/>
    <w:rsid w:val="00A00807"/>
    <w:rsid w:val="00A009C5"/>
    <w:rsid w:val="00A028B0"/>
    <w:rsid w:val="00A06023"/>
    <w:rsid w:val="00A127B6"/>
    <w:rsid w:val="00A14164"/>
    <w:rsid w:val="00A1656E"/>
    <w:rsid w:val="00A2361A"/>
    <w:rsid w:val="00A23D8E"/>
    <w:rsid w:val="00A2781E"/>
    <w:rsid w:val="00A27CFF"/>
    <w:rsid w:val="00A27E36"/>
    <w:rsid w:val="00A30722"/>
    <w:rsid w:val="00A3161B"/>
    <w:rsid w:val="00A33335"/>
    <w:rsid w:val="00A4010E"/>
    <w:rsid w:val="00A401EE"/>
    <w:rsid w:val="00A40999"/>
    <w:rsid w:val="00A451E0"/>
    <w:rsid w:val="00A4676F"/>
    <w:rsid w:val="00A47BC1"/>
    <w:rsid w:val="00A52048"/>
    <w:rsid w:val="00A62561"/>
    <w:rsid w:val="00A63C31"/>
    <w:rsid w:val="00A672B7"/>
    <w:rsid w:val="00A731F5"/>
    <w:rsid w:val="00A742C6"/>
    <w:rsid w:val="00A7752D"/>
    <w:rsid w:val="00A814BD"/>
    <w:rsid w:val="00A87595"/>
    <w:rsid w:val="00A87D71"/>
    <w:rsid w:val="00A92D9F"/>
    <w:rsid w:val="00AA03F4"/>
    <w:rsid w:val="00AA2F45"/>
    <w:rsid w:val="00AA6738"/>
    <w:rsid w:val="00AB2317"/>
    <w:rsid w:val="00AB3218"/>
    <w:rsid w:val="00AB4088"/>
    <w:rsid w:val="00AB5750"/>
    <w:rsid w:val="00AC3E27"/>
    <w:rsid w:val="00AC6ED2"/>
    <w:rsid w:val="00AD1883"/>
    <w:rsid w:val="00AD7028"/>
    <w:rsid w:val="00AE0442"/>
    <w:rsid w:val="00AE3E07"/>
    <w:rsid w:val="00AE65D7"/>
    <w:rsid w:val="00AF1AD5"/>
    <w:rsid w:val="00AF2F52"/>
    <w:rsid w:val="00AF35EB"/>
    <w:rsid w:val="00AF435F"/>
    <w:rsid w:val="00AF59AC"/>
    <w:rsid w:val="00B10F78"/>
    <w:rsid w:val="00B17180"/>
    <w:rsid w:val="00B17CA5"/>
    <w:rsid w:val="00B21F35"/>
    <w:rsid w:val="00B23E93"/>
    <w:rsid w:val="00B2456A"/>
    <w:rsid w:val="00B26C3C"/>
    <w:rsid w:val="00B3015A"/>
    <w:rsid w:val="00B3065F"/>
    <w:rsid w:val="00B35C2F"/>
    <w:rsid w:val="00B35DEA"/>
    <w:rsid w:val="00B369C3"/>
    <w:rsid w:val="00B374E0"/>
    <w:rsid w:val="00B41B77"/>
    <w:rsid w:val="00B4619C"/>
    <w:rsid w:val="00B5423D"/>
    <w:rsid w:val="00B56F05"/>
    <w:rsid w:val="00B5755F"/>
    <w:rsid w:val="00B60ADF"/>
    <w:rsid w:val="00B60E4A"/>
    <w:rsid w:val="00B63B8D"/>
    <w:rsid w:val="00B6758F"/>
    <w:rsid w:val="00B679CA"/>
    <w:rsid w:val="00B7407A"/>
    <w:rsid w:val="00B812DE"/>
    <w:rsid w:val="00B90A2E"/>
    <w:rsid w:val="00B912FD"/>
    <w:rsid w:val="00B926A2"/>
    <w:rsid w:val="00B9407C"/>
    <w:rsid w:val="00B9455A"/>
    <w:rsid w:val="00B945B2"/>
    <w:rsid w:val="00B96D16"/>
    <w:rsid w:val="00BA4DF0"/>
    <w:rsid w:val="00BB25D3"/>
    <w:rsid w:val="00BB3747"/>
    <w:rsid w:val="00BB406C"/>
    <w:rsid w:val="00BC200C"/>
    <w:rsid w:val="00BE1049"/>
    <w:rsid w:val="00BE3138"/>
    <w:rsid w:val="00BE47B9"/>
    <w:rsid w:val="00BE6042"/>
    <w:rsid w:val="00BE6E27"/>
    <w:rsid w:val="00BF057E"/>
    <w:rsid w:val="00BF0C2B"/>
    <w:rsid w:val="00BF6BE3"/>
    <w:rsid w:val="00C01A2C"/>
    <w:rsid w:val="00C01AA5"/>
    <w:rsid w:val="00C02AF7"/>
    <w:rsid w:val="00C02B4F"/>
    <w:rsid w:val="00C044CF"/>
    <w:rsid w:val="00C074F3"/>
    <w:rsid w:val="00C14640"/>
    <w:rsid w:val="00C177C4"/>
    <w:rsid w:val="00C2137E"/>
    <w:rsid w:val="00C24940"/>
    <w:rsid w:val="00C3186A"/>
    <w:rsid w:val="00C34392"/>
    <w:rsid w:val="00C4589D"/>
    <w:rsid w:val="00C45A32"/>
    <w:rsid w:val="00C46DCE"/>
    <w:rsid w:val="00C505CB"/>
    <w:rsid w:val="00C526A0"/>
    <w:rsid w:val="00C558E6"/>
    <w:rsid w:val="00C56A36"/>
    <w:rsid w:val="00C61B49"/>
    <w:rsid w:val="00C70833"/>
    <w:rsid w:val="00C721FE"/>
    <w:rsid w:val="00C7787C"/>
    <w:rsid w:val="00C836CF"/>
    <w:rsid w:val="00C83946"/>
    <w:rsid w:val="00CA31FF"/>
    <w:rsid w:val="00CA55B5"/>
    <w:rsid w:val="00CA5C0F"/>
    <w:rsid w:val="00CA7D82"/>
    <w:rsid w:val="00CB0300"/>
    <w:rsid w:val="00CB34B7"/>
    <w:rsid w:val="00CC1F3A"/>
    <w:rsid w:val="00CC7F10"/>
    <w:rsid w:val="00CD0065"/>
    <w:rsid w:val="00CD7A64"/>
    <w:rsid w:val="00CE280C"/>
    <w:rsid w:val="00CF0441"/>
    <w:rsid w:val="00CF3724"/>
    <w:rsid w:val="00CF4539"/>
    <w:rsid w:val="00CF680E"/>
    <w:rsid w:val="00D007F6"/>
    <w:rsid w:val="00D025A3"/>
    <w:rsid w:val="00D025E3"/>
    <w:rsid w:val="00D063BF"/>
    <w:rsid w:val="00D06A69"/>
    <w:rsid w:val="00D11A1A"/>
    <w:rsid w:val="00D14789"/>
    <w:rsid w:val="00D21900"/>
    <w:rsid w:val="00D2238B"/>
    <w:rsid w:val="00D261D5"/>
    <w:rsid w:val="00D36FF3"/>
    <w:rsid w:val="00D4013B"/>
    <w:rsid w:val="00D42CD6"/>
    <w:rsid w:val="00D463D4"/>
    <w:rsid w:val="00D52C63"/>
    <w:rsid w:val="00D64F8D"/>
    <w:rsid w:val="00D70F04"/>
    <w:rsid w:val="00D71425"/>
    <w:rsid w:val="00D73EE6"/>
    <w:rsid w:val="00D74103"/>
    <w:rsid w:val="00D76C9C"/>
    <w:rsid w:val="00D84ED0"/>
    <w:rsid w:val="00D871BA"/>
    <w:rsid w:val="00D92DB3"/>
    <w:rsid w:val="00D931DC"/>
    <w:rsid w:val="00D94A6E"/>
    <w:rsid w:val="00D96B51"/>
    <w:rsid w:val="00D96C1B"/>
    <w:rsid w:val="00DA07BC"/>
    <w:rsid w:val="00DA12C9"/>
    <w:rsid w:val="00DA5229"/>
    <w:rsid w:val="00DA7B8C"/>
    <w:rsid w:val="00DB0515"/>
    <w:rsid w:val="00DB18AD"/>
    <w:rsid w:val="00DC78BB"/>
    <w:rsid w:val="00DD1BBE"/>
    <w:rsid w:val="00DD2170"/>
    <w:rsid w:val="00DD3001"/>
    <w:rsid w:val="00DD5C00"/>
    <w:rsid w:val="00DD66FF"/>
    <w:rsid w:val="00DE399F"/>
    <w:rsid w:val="00DE4CC5"/>
    <w:rsid w:val="00DE7B3D"/>
    <w:rsid w:val="00DF1CCD"/>
    <w:rsid w:val="00DF629C"/>
    <w:rsid w:val="00DF688B"/>
    <w:rsid w:val="00E112C5"/>
    <w:rsid w:val="00E12980"/>
    <w:rsid w:val="00E1322C"/>
    <w:rsid w:val="00E23504"/>
    <w:rsid w:val="00E23614"/>
    <w:rsid w:val="00E24A60"/>
    <w:rsid w:val="00E24F53"/>
    <w:rsid w:val="00E2585B"/>
    <w:rsid w:val="00E25E3A"/>
    <w:rsid w:val="00E32CAD"/>
    <w:rsid w:val="00E32F5C"/>
    <w:rsid w:val="00E507AC"/>
    <w:rsid w:val="00E526A2"/>
    <w:rsid w:val="00E54D73"/>
    <w:rsid w:val="00E67DA7"/>
    <w:rsid w:val="00E71720"/>
    <w:rsid w:val="00E7672E"/>
    <w:rsid w:val="00E76ACB"/>
    <w:rsid w:val="00E779F0"/>
    <w:rsid w:val="00E82AAA"/>
    <w:rsid w:val="00E84ED9"/>
    <w:rsid w:val="00E940F3"/>
    <w:rsid w:val="00EA2F10"/>
    <w:rsid w:val="00EA3851"/>
    <w:rsid w:val="00EA6897"/>
    <w:rsid w:val="00EB27CC"/>
    <w:rsid w:val="00EB5AA7"/>
    <w:rsid w:val="00EB69EB"/>
    <w:rsid w:val="00EC20B7"/>
    <w:rsid w:val="00EC3B7F"/>
    <w:rsid w:val="00EC41AB"/>
    <w:rsid w:val="00EC5B14"/>
    <w:rsid w:val="00ED0AC5"/>
    <w:rsid w:val="00ED0DFB"/>
    <w:rsid w:val="00ED1A2F"/>
    <w:rsid w:val="00ED4FFE"/>
    <w:rsid w:val="00ED54B1"/>
    <w:rsid w:val="00ED59F9"/>
    <w:rsid w:val="00ED635B"/>
    <w:rsid w:val="00EE04C1"/>
    <w:rsid w:val="00EE4476"/>
    <w:rsid w:val="00EE5B4B"/>
    <w:rsid w:val="00EE6652"/>
    <w:rsid w:val="00F013CD"/>
    <w:rsid w:val="00F025EF"/>
    <w:rsid w:val="00F0269B"/>
    <w:rsid w:val="00F17368"/>
    <w:rsid w:val="00F21F27"/>
    <w:rsid w:val="00F227E6"/>
    <w:rsid w:val="00F23D04"/>
    <w:rsid w:val="00F24E8C"/>
    <w:rsid w:val="00F261D1"/>
    <w:rsid w:val="00F303BD"/>
    <w:rsid w:val="00F31FC5"/>
    <w:rsid w:val="00F35C8F"/>
    <w:rsid w:val="00F4189D"/>
    <w:rsid w:val="00F442FC"/>
    <w:rsid w:val="00F5001D"/>
    <w:rsid w:val="00F51E8C"/>
    <w:rsid w:val="00F544E6"/>
    <w:rsid w:val="00F5752B"/>
    <w:rsid w:val="00F60A76"/>
    <w:rsid w:val="00F626A2"/>
    <w:rsid w:val="00F7351A"/>
    <w:rsid w:val="00F77C2E"/>
    <w:rsid w:val="00F85B8A"/>
    <w:rsid w:val="00F87514"/>
    <w:rsid w:val="00F95805"/>
    <w:rsid w:val="00F95EDF"/>
    <w:rsid w:val="00F9619E"/>
    <w:rsid w:val="00FA006E"/>
    <w:rsid w:val="00FB073F"/>
    <w:rsid w:val="00FB3D8A"/>
    <w:rsid w:val="00FB4E53"/>
    <w:rsid w:val="00FB51EA"/>
    <w:rsid w:val="00FB5C5F"/>
    <w:rsid w:val="00FC2758"/>
    <w:rsid w:val="00FD6422"/>
    <w:rsid w:val="00FE05DB"/>
    <w:rsid w:val="00FE4B26"/>
    <w:rsid w:val="00FF24D9"/>
    <w:rsid w:val="00FF6CC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F6E3"/>
  <w15:docId w15:val="{C1705A7A-5D4D-4F7B-91EF-291E17F6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1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4C30"/>
    <w:pPr>
      <w:ind w:left="720"/>
      <w:contextualSpacing/>
    </w:pPr>
  </w:style>
  <w:style w:type="character" w:customStyle="1" w:styleId="apple-style-span">
    <w:name w:val="apple-style-span"/>
    <w:basedOn w:val="a0"/>
    <w:rsid w:val="0016535E"/>
  </w:style>
  <w:style w:type="paragraph" w:styleId="a6">
    <w:name w:val="Normal (Web)"/>
    <w:basedOn w:val="a"/>
    <w:uiPriority w:val="99"/>
    <w:unhideWhenUsed/>
    <w:rsid w:val="00ED0DF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D0DFB"/>
    <w:rPr>
      <w:color w:val="0000FF"/>
      <w:u w:val="single"/>
    </w:rPr>
  </w:style>
  <w:style w:type="table" w:styleId="a8">
    <w:name w:val="Table Grid"/>
    <w:basedOn w:val="a1"/>
    <w:uiPriority w:val="39"/>
    <w:rsid w:val="000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9277A"/>
    <w:pPr>
      <w:spacing w:after="0" w:line="240" w:lineRule="auto"/>
    </w:pPr>
  </w:style>
  <w:style w:type="paragraph" w:customStyle="1" w:styleId="12">
    <w:name w:val="Обычный + 12 пт"/>
    <w:aliases w:val="По ширине,Первая строка:  1,25 см,текст письма + По ширине,Междустр.интервал:  одинар..."/>
    <w:basedOn w:val="a"/>
    <w:uiPriority w:val="99"/>
    <w:rsid w:val="00E82AAA"/>
    <w:pPr>
      <w:ind w:firstLine="709"/>
      <w:jc w:val="both"/>
    </w:pPr>
    <w:rPr>
      <w:rFonts w:ascii="Times New Roman CYR" w:eastAsia="Calibri" w:hAnsi="Times New Roman CYR" w:cs="Times New Roman CYR"/>
    </w:rPr>
  </w:style>
  <w:style w:type="character" w:customStyle="1" w:styleId="aa">
    <w:name w:val="Основной текст_"/>
    <w:basedOn w:val="a0"/>
    <w:link w:val="1"/>
    <w:rsid w:val="00823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8234E3"/>
    <w:pPr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character" w:customStyle="1" w:styleId="chief-title">
    <w:name w:val="chief-title"/>
    <w:basedOn w:val="a0"/>
    <w:rsid w:val="00132ACA"/>
  </w:style>
  <w:style w:type="character" w:customStyle="1" w:styleId="company-infotext">
    <w:name w:val="company-info__text"/>
    <w:basedOn w:val="a0"/>
    <w:rsid w:val="00132ACA"/>
  </w:style>
  <w:style w:type="character" w:customStyle="1" w:styleId="10">
    <w:name w:val="Заголовок №1_"/>
    <w:basedOn w:val="a0"/>
    <w:link w:val="11"/>
    <w:rsid w:val="00AA67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AA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AA6738"/>
    <w:pPr>
      <w:widowControl w:val="0"/>
      <w:shd w:val="clear" w:color="auto" w:fill="FFFFFF"/>
      <w:spacing w:after="280"/>
      <w:ind w:left="1740" w:hanging="600"/>
      <w:outlineLvl w:val="0"/>
    </w:pPr>
    <w:rPr>
      <w:b/>
      <w:bCs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rsid w:val="00AA6738"/>
    <w:pPr>
      <w:widowControl w:val="0"/>
      <w:shd w:val="clear" w:color="auto" w:fill="FFFFFF"/>
    </w:pPr>
    <w:rPr>
      <w:b/>
      <w:bCs/>
      <w:sz w:val="17"/>
      <w:szCs w:val="17"/>
      <w:lang w:eastAsia="en-US"/>
    </w:rPr>
  </w:style>
  <w:style w:type="character" w:styleId="ad">
    <w:name w:val="Strong"/>
    <w:basedOn w:val="a0"/>
    <w:uiPriority w:val="22"/>
    <w:qFormat/>
    <w:rsid w:val="008C424B"/>
    <w:rPr>
      <w:b/>
      <w:bCs/>
    </w:rPr>
  </w:style>
  <w:style w:type="paragraph" w:customStyle="1" w:styleId="ae">
    <w:name w:val="Шапка (герб)"/>
    <w:basedOn w:val="a"/>
    <w:rsid w:val="005A24D7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4A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34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4</cp:revision>
  <cp:lastPrinted>2022-05-26T03:09:00Z</cp:lastPrinted>
  <dcterms:created xsi:type="dcterms:W3CDTF">2022-05-26T01:35:00Z</dcterms:created>
  <dcterms:modified xsi:type="dcterms:W3CDTF">2022-05-26T03:14:00Z</dcterms:modified>
</cp:coreProperties>
</file>